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8" w:type="dxa"/>
        <w:tblInd w:w="-8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7100"/>
      </w:tblGrid>
      <w:tr w:rsidR="005D4AA6" w:rsidRPr="00352D90" w:rsidTr="005D4AA6">
        <w:trPr>
          <w:trHeight w:val="32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D4AA6" w:rsidRPr="00352D90" w:rsidRDefault="005D4AA6" w:rsidP="0051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AA6" w:rsidRPr="00352D90" w:rsidRDefault="005D4AA6" w:rsidP="0051630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Визитная карточка участника проекта</w:t>
            </w:r>
          </w:p>
        </w:tc>
      </w:tr>
      <w:tr w:rsidR="005D4AA6" w:rsidRPr="00352D90" w:rsidTr="005D4AA6">
        <w:trPr>
          <w:trHeight w:val="1340"/>
        </w:trPr>
        <w:tc>
          <w:tcPr>
            <w:tcW w:w="2978" w:type="dxa"/>
            <w:tcBorders>
              <w:left w:val="single" w:sz="8" w:space="0" w:color="auto"/>
              <w:right w:val="single" w:sz="8" w:space="0" w:color="auto"/>
            </w:tcBorders>
          </w:tcPr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проектной</w:t>
            </w:r>
          </w:p>
          <w:p w:rsidR="005D4AA6" w:rsidRPr="00352D90" w:rsidRDefault="005D4AA6" w:rsidP="005D4AA6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7100" w:type="dxa"/>
            <w:tcBorders>
              <w:right w:val="single" w:sz="8" w:space="0" w:color="auto"/>
            </w:tcBorders>
          </w:tcPr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</w:rPr>
            </w:pPr>
            <w:r w:rsidRPr="005D4AA6">
              <w:rPr>
                <w:rFonts w:ascii="Times New Roman" w:hAnsi="Times New Roman"/>
                <w:sz w:val="28"/>
                <w:szCs w:val="28"/>
              </w:rPr>
              <w:t xml:space="preserve">Внедрение модели </w:t>
            </w:r>
            <w:proofErr w:type="spellStart"/>
            <w:r w:rsidRPr="005D4AA6">
              <w:rPr>
                <w:rFonts w:ascii="Times New Roman" w:hAnsi="Times New Roman"/>
                <w:sz w:val="28"/>
                <w:szCs w:val="28"/>
              </w:rPr>
              <w:t>поодержки</w:t>
            </w:r>
            <w:proofErr w:type="spellEnd"/>
            <w:r w:rsidRPr="005D4AA6">
              <w:rPr>
                <w:rFonts w:ascii="Times New Roman" w:hAnsi="Times New Roman"/>
                <w:sz w:val="28"/>
                <w:szCs w:val="28"/>
              </w:rPr>
              <w:t xml:space="preserve">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5D4AA6" w:rsidRPr="00352D90" w:rsidTr="005D4AA6">
        <w:trPr>
          <w:trHeight w:val="17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5D4AA6" w:rsidRPr="00352D90" w:rsidRDefault="005D4AA6" w:rsidP="005D4AA6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</w:rPr>
            </w:pPr>
            <w:r w:rsidRPr="005D4AA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4AA6">
              <w:rPr>
                <w:rFonts w:ascii="Times New Roman" w:hAnsi="Times New Roman"/>
                <w:sz w:val="28"/>
                <w:szCs w:val="28"/>
              </w:rPr>
              <w:t>Сеченовская</w:t>
            </w:r>
            <w:proofErr w:type="spellEnd"/>
            <w:r w:rsidRPr="005D4AA6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</w:tr>
      <w:tr w:rsidR="005D4AA6" w:rsidRPr="00352D90" w:rsidTr="005D4AA6">
        <w:trPr>
          <w:trHeight w:val="18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5D4AA6" w:rsidRPr="00352D90" w:rsidRDefault="005D4AA6" w:rsidP="005D4AA6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</w:rPr>
            </w:pPr>
            <w:r w:rsidRPr="005D4AA6">
              <w:rPr>
                <w:rFonts w:ascii="Times New Roman" w:hAnsi="Times New Roman"/>
                <w:sz w:val="28"/>
                <w:szCs w:val="28"/>
              </w:rPr>
              <w:t>Наумов Евгений Геннадьевич</w:t>
            </w:r>
          </w:p>
        </w:tc>
      </w:tr>
      <w:tr w:rsidR="005D4AA6" w:rsidRPr="00352D90" w:rsidTr="005D4AA6">
        <w:trPr>
          <w:trHeight w:val="1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5D4AA6" w:rsidRPr="00352D90" w:rsidRDefault="005D4AA6" w:rsidP="005D4AA6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</w:rPr>
            </w:pPr>
            <w:r w:rsidRPr="005D4AA6">
              <w:rPr>
                <w:rFonts w:ascii="Times New Roman" w:hAnsi="Times New Roman"/>
                <w:sz w:val="28"/>
                <w:szCs w:val="28"/>
              </w:rPr>
              <w:t xml:space="preserve">607580  Нижегородская область,  </w:t>
            </w:r>
            <w:proofErr w:type="spellStart"/>
            <w:r w:rsidRPr="005D4AA6">
              <w:rPr>
                <w:rFonts w:ascii="Times New Roman" w:hAnsi="Times New Roman"/>
                <w:sz w:val="28"/>
                <w:szCs w:val="28"/>
              </w:rPr>
              <w:t>Сеченовский</w:t>
            </w:r>
            <w:proofErr w:type="spellEnd"/>
            <w:r w:rsidRPr="005D4AA6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5D4A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D4AA6">
              <w:rPr>
                <w:rFonts w:ascii="Times New Roman" w:hAnsi="Times New Roman"/>
                <w:sz w:val="28"/>
                <w:szCs w:val="28"/>
              </w:rPr>
              <w:t xml:space="preserve">еченово, пер.Школьный , дом 7 </w:t>
            </w:r>
          </w:p>
        </w:tc>
      </w:tr>
      <w:tr w:rsidR="005D4AA6" w:rsidRPr="00352D90" w:rsidTr="005D4AA6">
        <w:trPr>
          <w:trHeight w:val="3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Официальный</w:t>
            </w:r>
          </w:p>
          <w:p w:rsidR="005D4AA6" w:rsidRPr="00352D90" w:rsidRDefault="005D4AA6" w:rsidP="005D4AA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8" w:space="0" w:color="auto"/>
            </w:tcBorders>
          </w:tcPr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AA6" w:rsidRPr="005D4AA6" w:rsidRDefault="005D4AA6" w:rsidP="005D4AA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AA6">
              <w:rPr>
                <w:rFonts w:ascii="Times New Roman" w:hAnsi="Times New Roman"/>
                <w:sz w:val="28"/>
                <w:szCs w:val="28"/>
                <w:lang w:val="en-US"/>
              </w:rPr>
              <w:t>sech-shkola.edusite.ru</w:t>
            </w:r>
          </w:p>
        </w:tc>
      </w:tr>
      <w:tr w:rsidR="005D4AA6" w:rsidRPr="00352D90" w:rsidTr="005D4AA6">
        <w:trPr>
          <w:trHeight w:val="325"/>
        </w:trPr>
        <w:tc>
          <w:tcPr>
            <w:tcW w:w="29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4AA6" w:rsidRPr="00352D90" w:rsidRDefault="005D4AA6" w:rsidP="0051630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4AA6" w:rsidRPr="00352D90" w:rsidRDefault="005D4AA6" w:rsidP="0051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AA6" w:rsidRPr="00352D90" w:rsidTr="005D4AA6">
        <w:trPr>
          <w:trHeight w:val="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6" w:rsidRPr="00352D90" w:rsidRDefault="005D4AA6" w:rsidP="0051630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Фото</w:t>
            </w:r>
          </w:p>
          <w:p w:rsidR="005D4AA6" w:rsidRPr="00352D90" w:rsidRDefault="005D4AA6" w:rsidP="0051630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5D4AA6" w:rsidRPr="00352D90" w:rsidRDefault="005D4AA6" w:rsidP="00516302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52D90">
              <w:rPr>
                <w:rFonts w:ascii="Times New Roman" w:hAnsi="Times New Roman"/>
                <w:sz w:val="28"/>
                <w:szCs w:val="28"/>
              </w:rPr>
              <w:t>организации*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A6" w:rsidRPr="00352D90" w:rsidRDefault="005D4AA6" w:rsidP="0051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AA6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3895725" cy="2597149"/>
                  <wp:effectExtent l="19050" t="0" r="0" b="0"/>
                  <wp:docPr id="2" name="Рисунок 2" descr="C:\Users\специалист\Desktop\IMG_4087-20-02-20-05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пециалист\Desktop\IMG_4087-20-02-20-05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863" cy="260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1A0" w:rsidRDefault="00CA41A0"/>
    <w:sectPr w:rsidR="00CA41A0" w:rsidSect="00C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A6"/>
    <w:rsid w:val="0013125E"/>
    <w:rsid w:val="005D4AA6"/>
    <w:rsid w:val="00BC12FB"/>
    <w:rsid w:val="00C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A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DreamLair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</dc:creator>
  <cp:lastModifiedBy>cvv</cp:lastModifiedBy>
  <cp:revision>1</cp:revision>
  <dcterms:created xsi:type="dcterms:W3CDTF">2020-03-27T12:28:00Z</dcterms:created>
  <dcterms:modified xsi:type="dcterms:W3CDTF">2020-03-27T12:32:00Z</dcterms:modified>
</cp:coreProperties>
</file>